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47D" w:rsidRPr="00BB247D" w:rsidRDefault="00BB247D" w:rsidP="00BB247D">
      <w:pPr>
        <w:spacing w:after="0" w:line="615" w:lineRule="atLeast"/>
        <w:ind w:left="-30"/>
        <w:outlineLvl w:val="0"/>
        <w:rPr>
          <w:rFonts w:ascii="Arial" w:eastAsia="Times New Roman" w:hAnsi="Arial" w:cs="Arial"/>
          <w:b/>
          <w:bCs/>
          <w:color w:val="222222"/>
          <w:kern w:val="36"/>
          <w:sz w:val="57"/>
          <w:szCs w:val="57"/>
          <w:lang w:eastAsia="ru-RU"/>
        </w:rPr>
      </w:pPr>
      <w:r w:rsidRPr="00BB247D">
        <w:rPr>
          <w:rFonts w:ascii="Arial" w:eastAsia="Times New Roman" w:hAnsi="Arial" w:cs="Arial"/>
          <w:b/>
          <w:bCs/>
          <w:color w:val="222222"/>
          <w:kern w:val="36"/>
          <w:sz w:val="57"/>
          <w:szCs w:val="57"/>
          <w:lang w:eastAsia="ru-RU"/>
        </w:rPr>
        <w:t>Nakarte.me Что это и как им пользоваться?</w:t>
      </w:r>
    </w:p>
    <w:p w:rsidR="00BB247D" w:rsidRPr="00BB247D" w:rsidRDefault="00BB247D" w:rsidP="00BB2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4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F1A46BE" wp14:editId="5E18D0E6">
                <wp:extent cx="304800" cy="304800"/>
                <wp:effectExtent l="0" t="0" r="0" b="0"/>
                <wp:docPr id="10" name="AutoShape 1" descr="Nakarte.me Что это и как им пользоваться?, изображение №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Nakarte.me Что это и как им пользоваться?, изображение №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EHt1fHgMAAB8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Многие организаторы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трейлов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(и это очень хорошая практика!) перед стартом дают возможность скачать трек дистанции. Разметка — хорошо, но, всякое случается, ветром унесло, корова съела, «экологи» рейд провели</w:t>
      </w:r>
      <w:proofErr w:type="gram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… А</w:t>
      </w:r>
      <w:proofErr w:type="gram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трек никуда не денется: и ночью, и в дождь, и в туман по нему можно найти дорогу, по которой прошли организаторы. Трек — это файл в формате «.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gpx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», содержащий координаты всех точек маршрута. Как загрузить этот файл в спортивные часы или портативный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gps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-навигатор — тема отдельного поста, а сегодня мы расскажем, как этот файл посмотреть на компьютере.</w:t>
      </w:r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Зачем смотреть трек на компьютере перед стартом?</w:t>
      </w:r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Чтобы «понять» маршрут заранее, увидеть опасные и технически сложные места, пересечения и развилки с другими дистанциями, неплохо его посмотреть на карте.</w:t>
      </w:r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 xml:space="preserve">Что такое сервис </w:t>
      </w:r>
      <w:proofErr w:type="spellStart"/>
      <w:r w:rsidRPr="00BB247D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Nakarte</w:t>
      </w:r>
      <w:proofErr w:type="spellEnd"/>
      <w:r w:rsidRPr="00BB247D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?</w:t>
      </w:r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Это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агрегатор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различных картографических сервисов, сайт, который создан туристами для туристов, чтобы облегчить себе жизнь, планировать походы и </w:t>
      </w:r>
      <w:proofErr w:type="gram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кросс-походы</w:t>
      </w:r>
      <w:proofErr w:type="gram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в горах.</w:t>
      </w:r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Как он работает?</w:t>
      </w:r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Итак, заходим на сайт nakarte.me (сайт в 2018 году сменил домен с .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tk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на .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me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)</w:t>
      </w:r>
    </w:p>
    <w:p w:rsidR="00BB247D" w:rsidRPr="00BB247D" w:rsidRDefault="00BB247D" w:rsidP="00BB2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4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1E44BAB8" wp14:editId="4DBBE355">
                <wp:extent cx="304800" cy="304800"/>
                <wp:effectExtent l="0" t="0" r="0" b="0"/>
                <wp:docPr id="9" name="AutoShape 2" descr="Nakarte.me Что это и как им пользоваться?, изображение №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Nakarte.me Что это и как им пользоваться?, изображение №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xZPs0dAwAAHg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="00B82587">
        <w:rPr>
          <w:noProof/>
          <w:lang w:eastAsia="ru-RU"/>
        </w:rPr>
        <mc:AlternateContent>
          <mc:Choice Requires="wps">
            <w:drawing>
              <wp:inline distT="0" distB="0" distL="0" distR="0" wp14:anchorId="7E5863B7" wp14:editId="0E41CAFE">
                <wp:extent cx="300355" cy="300355"/>
                <wp:effectExtent l="0" t="0" r="0" b="0"/>
                <wp:docPr id="12" name="AutoShape 12" descr="Nakarte.me Что это и как им пользоваться?, изображение №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Описание: Nakarte.me Что это и как им пользоваться?, изображение №2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DvJL+R0DAAAgBgAADgAAAAAAAAAAAAAA&#10;AAAuAgAAZHJzL2Uyb0RvYy54bWxQSwECLQAUAAYACAAAACEAvGASSdoAAAADAQAADwAAAAAAAAAA&#10;AAAAAAB3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="00B82587">
        <w:rPr>
          <w:noProof/>
          <w:lang w:eastAsia="ru-RU"/>
        </w:rPr>
        <mc:AlternateContent>
          <mc:Choice Requires="wps">
            <w:drawing>
              <wp:inline distT="0" distB="0" distL="0" distR="0" wp14:anchorId="710AA13C" wp14:editId="1F411CB1">
                <wp:extent cx="300355" cy="300355"/>
                <wp:effectExtent l="0" t="0" r="0" b="0"/>
                <wp:docPr id="16" name="AutoShape 16" descr="https://sun9-29.userapi.com/c831209/v831209847/fceb4/OA-6Zyw8m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Описание: https://sun9-29.userapi.com/c831209/v831209847/fceb4/OA-6Zyw8mNA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B82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58588"/>
            <wp:effectExtent l="0" t="0" r="3175" b="0"/>
            <wp:docPr id="11" name="Рисунок 11" descr="C:\Users\Александр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47D" w:rsidRPr="00BB247D" w:rsidRDefault="00BB247D" w:rsidP="00BB247D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Работа с картами</w:t>
      </w:r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Базовые принципы работы с картой (скроллинг, масштабирование) не отличаются от других картографических сервисов. Nakarte.tk имеет довольно лаконичный </w:t>
      </w:r>
      <w:proofErr w:type="gram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интерфейс</w:t>
      </w:r>
      <w:proofErr w:type="gram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 разобраться с ним не представляет сложностей:</w:t>
      </w:r>
    </w:p>
    <w:p w:rsidR="00BB247D" w:rsidRPr="00BB247D" w:rsidRDefault="00BB247D" w:rsidP="00BB247D">
      <w:pPr>
        <w:numPr>
          <w:ilvl w:val="0"/>
          <w:numId w:val="2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В правом верхнем углу - выбор карты, которая будет отображаться.</w:t>
      </w:r>
    </w:p>
    <w:p w:rsidR="00BB247D" w:rsidRPr="00BB247D" w:rsidRDefault="00BB247D" w:rsidP="00BB247D">
      <w:pPr>
        <w:numPr>
          <w:ilvl w:val="0"/>
          <w:numId w:val="2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В верхней половине - сервисы, поддерживающие динамическое изменение состава информации при увеличении масштаба (</w:t>
      </w:r>
      <w:proofErr w:type="gram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например</w:t>
      </w:r>
      <w:proofErr w:type="gram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Яндекс и Гугл карты,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OpenStreetMaps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тд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). Это базовый слой и такую карту можно выбрать только одну.</w:t>
      </w:r>
    </w:p>
    <w:p w:rsidR="00BB247D" w:rsidRPr="00BB247D" w:rsidRDefault="00BB247D" w:rsidP="00BB247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В нижней половине - слои сервисов с фиксированной информацией. Это могут быть отсканированные и привязанные топографические карты, «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Завьяловскиие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» карты с ММБ,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хребтовки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различных горных массивов. Это «слои» и их можно включить несколько. Например, чтобы посмотреть, через какие интересные места предстоит пробежать на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трейле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, можно включить слой он-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лайн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энциклопедии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WikiMapia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Для планирования тренировок и разведки маршрутов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Crimea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X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Run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нам нравится, как выглядит карта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OpenTopo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. Если вы зашли на сайт nakarte.tk впервые, вы, возможно, не увидите этого слоя. Для того</w:t>
      </w:r>
      <w:proofErr w:type="gram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,</w:t>
      </w:r>
      <w:proofErr w:type="gram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чтобы включить </w:t>
      </w: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его, зайдите в настройки слоев.</w:t>
      </w:r>
      <w:r w:rsidR="00B82587" w:rsidRPr="00B8258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82587"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5940425" cy="3885768"/>
            <wp:effectExtent l="0" t="0" r="3175" b="635"/>
            <wp:docPr id="13" name="Рисунок 13" descr="C:\Users\Александр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47D" w:rsidRPr="00BB247D" w:rsidRDefault="00BB247D" w:rsidP="00BB2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4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F8CF446" wp14:editId="0D840E9B">
                <wp:extent cx="304800" cy="304800"/>
                <wp:effectExtent l="0" t="0" r="0" b="0"/>
                <wp:docPr id="8" name="AutoShape 3" descr="Nakarte.me Что это и как им пользоваться?, изображение №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Nakarte.me Что это и как им пользоваться?, изображение №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d3tyRwDAAAe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2. Работа с треком</w:t>
      </w:r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Все функции работы с треками собраны в правом нижнем углу. Открываем трек:</w:t>
      </w:r>
    </w:p>
    <w:p w:rsidR="00BB247D" w:rsidRPr="00BB247D" w:rsidRDefault="00BB247D" w:rsidP="00BB2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4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7B2926E" wp14:editId="18A8851E">
                <wp:extent cx="304800" cy="304800"/>
                <wp:effectExtent l="0" t="0" r="0" b="0"/>
                <wp:docPr id="7" name="AutoShape 4" descr="Nakarte.me Что это и как им пользоваться?, изображение №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Nakarte.me Что это и как им пользоваться?, изображение №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9Oj7sdAwAAHg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="00B82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56306"/>
            <wp:effectExtent l="0" t="0" r="3175" b="0"/>
            <wp:docPr id="15" name="Рисунок 15" descr="C:\Users\Александр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Дальше все как обычно - смотрим, скролим, приближаем, изучаем. Но откроем вам еще несколько удобных «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фич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» этого сервиса.</w:t>
      </w:r>
    </w:p>
    <w:p w:rsidR="00BB247D" w:rsidRPr="00BB247D" w:rsidRDefault="00BB247D" w:rsidP="00BB247D">
      <w:pPr>
        <w:numPr>
          <w:ilvl w:val="0"/>
          <w:numId w:val="3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Чтобы долго не искать Крым на карте, жмем ссылку с именем трека, и вы автоматически «перелетаете» туда!</w:t>
      </w:r>
    </w:p>
    <w:p w:rsidR="00BB247D" w:rsidRPr="00BB247D" w:rsidRDefault="00BB247D" w:rsidP="00BB247D">
      <w:pPr>
        <w:numPr>
          <w:ilvl w:val="0"/>
          <w:numId w:val="3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Кнопка с </w:t>
      </w:r>
      <w:proofErr w:type="gram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длинной</w:t>
      </w:r>
      <w:proofErr w:type="gram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трека включает или выключает отображение отметок “Расстояние”.</w:t>
      </w:r>
    </w:p>
    <w:p w:rsidR="00BB247D" w:rsidRPr="00BB247D" w:rsidRDefault="00BB247D" w:rsidP="00BB247D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Кнопка «…» скрывает выпадающее меню, в котором есть еще несколько полезных функций.</w:t>
      </w:r>
    </w:p>
    <w:p w:rsidR="00BB247D" w:rsidRPr="00BB247D" w:rsidRDefault="00BB247D" w:rsidP="00BB2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4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C17CF4E" wp14:editId="7878C4D1">
                <wp:extent cx="304800" cy="304800"/>
                <wp:effectExtent l="0" t="0" r="0" b="0"/>
                <wp:docPr id="6" name="AutoShape 5" descr="Nakarte.me Что это и как им пользоваться?, изображение №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Nakarte.me Что это и как им пользоваться?, изображение №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6yly/HgMAAB4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="00B82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17851"/>
            <wp:effectExtent l="0" t="0" r="3175" b="0"/>
            <wp:docPr id="17" name="Рисунок 17" descr="C:\Users\Александр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47D" w:rsidRPr="00BB247D" w:rsidRDefault="00BB247D" w:rsidP="00BB247D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Самая интересная функция для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трейлраннерев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— кнопка “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Show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Elevation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Profile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”. После её нажатия в нижней части карты появится профиль высоты и параметры трека (набор, данные по градиенту или высотные параметры). На профиле можно выделить интересующий вас кусок, и тогда в информационном окне будут показаны именно параметры фрагмента. Например, так можно узнать, сколько метров предстоит набрать в третий день CXR18 после выхода из Большого Каньона.</w:t>
      </w:r>
    </w:p>
    <w:p w:rsidR="00BB247D" w:rsidRPr="00BB247D" w:rsidRDefault="00BB247D" w:rsidP="00BB2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4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5CD30A29" wp14:editId="2739AB13">
                <wp:extent cx="304800" cy="304800"/>
                <wp:effectExtent l="0" t="0" r="0" b="0"/>
                <wp:docPr id="5" name="AutoShape 6" descr="Nakarte.me Что это и как им пользоваться?, изображение №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Nakarte.me Что это и как им пользоваться?, изображение №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1RyiyHgMAAB4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="00B82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96410"/>
            <wp:effectExtent l="0" t="0" r="3175" b="0"/>
            <wp:docPr id="18" name="Рисунок 18" descr="C:\Users\Александр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Важно замечание! В настоящий момент для отображения профиля высоты сервис Nakarte.tk не использует данные о высоте, которые были записаны в файл «.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gpx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» организаторами, а берет данные с глобального спутникового сервиса SRTM. Поэтому данные о суммарном наборе могут </w:t>
      </w:r>
      <w:proofErr w:type="gram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отличатся</w:t>
      </w:r>
      <w:proofErr w:type="gram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. Особенно это заметно в лесной зоне, поскольку спутниковые данные дают большую погрешность на деревья. Также, при сохранении файла «.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gpx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», созданного или открытого через сайт Nakarte.tk, информация о высоте будет удалена. БУДЬТЕ ВНИМАТЕЛЬНЫ: залив такой трек в часы, которые поддерживают отображение профиля, вы увидите абсолютно плоский маршрут.</w:t>
      </w:r>
    </w:p>
    <w:p w:rsidR="00BB247D" w:rsidRPr="00BB247D" w:rsidRDefault="00BB247D" w:rsidP="00BB2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4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31F77B41" wp14:editId="7E40451A">
                <wp:extent cx="304800" cy="304800"/>
                <wp:effectExtent l="0" t="0" r="0" b="0"/>
                <wp:docPr id="4" name="AutoShape 7" descr="Nakarte.me Что это и как им пользоваться?, изображение №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Nakarte.me Что это и как им пользоваться?, изображение №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DD+7YdAwAAHg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="00B82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98851"/>
            <wp:effectExtent l="0" t="0" r="3175" b="0"/>
            <wp:docPr id="19" name="Рисунок 19" descr="C:\Users\Александр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47D" w:rsidRPr="00BB247D" w:rsidRDefault="00BB247D" w:rsidP="00BB247D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Еще одна полезная кнопка «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Copy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link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to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clipboard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». Ссылка, которую вы сохраняете в буфер обмена — это весь текущий трек плюс настройки положения и масштаба карты. Ей можно </w:t>
      </w:r>
      <w:proofErr w:type="gram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поделится</w:t>
      </w:r>
      <w:proofErr w:type="gram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в социальных сетях, отправить по почте или через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мессенджер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На сайте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Crimea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X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Run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, помимо ссылки на скачивание «.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gpx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» файлов, будут опубликованы именно такие ссылки на карты каждого дня гонки — смотрите и изучайте на здоровье!</w:t>
      </w:r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 xml:space="preserve">3. Планирование тренировок и </w:t>
      </w:r>
      <w:proofErr w:type="gramStart"/>
      <w:r w:rsidRPr="00BB247D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кросс-походов</w:t>
      </w:r>
      <w:proofErr w:type="gramEnd"/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Сайтом nakarte.tk удобно пользоваться для планирования тренировок, кросс-походов и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т</w:t>
      </w:r>
      <w:proofErr w:type="gram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.д</w:t>
      </w:r>
      <w:proofErr w:type="spellEnd"/>
      <w:proofErr w:type="gram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, в том числе в новых местах, где вы до этого еще ни разу не бегали.</w:t>
      </w:r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Для этого очень удобно воспользоваться слоем. «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Strava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heat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map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» (чтобы его добавить надо войти в настройки слоев). Сервис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Strava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интегрирован с различными программами, такими как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Suunto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Movescount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Garmin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Connect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 многими </w:t>
      </w:r>
      <w:proofErr w:type="gram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фитнес-приложениями</w:t>
      </w:r>
      <w:proofErr w:type="gram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типа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Runkeeper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SportTracker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 т.д. и собирает данные о тренировках своих пользователей. Все открытые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геоданные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о тренировках сводятся в глобальную «тепловую карту» и могут отображаться как на самом сервисе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Strava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, так и в качестве отдельного слоя на сайте nakarte.tk.</w:t>
      </w:r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proofErr w:type="gram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Будьте внимательны, в соответствии с политикой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Strava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для отображение слоя на стороннем сайте необходимо войти в свой аккаунт на </w:t>
      </w: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https://strava.com, перейти на слой с тепловой картой https://www.strava.com/heatmap и далее обновить страницу Nakarte.tk.</w:t>
      </w:r>
      <w:proofErr w:type="gramEnd"/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Теперь вы можете увидеть картографический слой (</w:t>
      </w:r>
      <w:proofErr w:type="gram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например</w:t>
      </w:r>
      <w:proofErr w:type="gram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OSM) c наложенной на него картинкой тепловой карты. Чем более «горячая», то есть желтая или белая линия на этой карте, тем большее количество человек пробежало со спортивными часами или </w:t>
      </w:r>
      <w:proofErr w:type="gram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фитнес-приложением</w:t>
      </w:r>
      <w:proofErr w:type="gram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по этому месту. Маршруты CXR16 и CXR17 так «горят», что их не спутаешь ни с чем, даже в густонаселенном спортсменами Крыму!</w:t>
      </w:r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Выбрав подходящий участок, можно начать рисовать свой трек. Для этого в правом нижнем углу сайта нажимаем кнопку «+» и начинаем накликивать трек по тому </w:t>
      </w:r>
      <w:proofErr w:type="gram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маршруту</w:t>
      </w:r>
      <w:proofErr w:type="gram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который вы себе запланировали. Если ошиблись, не переживайте, каждую точку потом можно подправить (а также разрезать, сшить с другим сегментом и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т.д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). Полученный трек можно сохранить как «.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gpx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» или отправить в виде ссылки.</w:t>
      </w:r>
    </w:p>
    <w:p w:rsidR="00BB247D" w:rsidRPr="00BB247D" w:rsidRDefault="00BB247D" w:rsidP="00BB2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4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9B524F2" wp14:editId="355760CF">
                <wp:extent cx="304800" cy="304800"/>
                <wp:effectExtent l="0" t="0" r="0" b="0"/>
                <wp:docPr id="3" name="AutoShape 8" descr="Nakarte.me Что это и как им пользоваться?, изображение №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Nakarte.me Что это и как им пользоваться?, изображение №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50BeIdAwAAHg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="00B82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02941"/>
            <wp:effectExtent l="0" t="0" r="3175" b="7620"/>
            <wp:docPr id="20" name="Рисунок 20" descr="C:\Users\Александр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В некоторых лесах имеющиеся картографические данные не всегда актуальны. И тропа, которая есть на OSM, не всегда присутствует в реальности. Или наоборот, далеко не все тропы присутствуют на картах. Для примера посмотрите участок между поселками Советское и Партизанское в Крыму (это между Ялтой и Гурзуфом) с тепловой картой и </w:t>
      </w: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без. Как говорится, почувствуйте разницу!</w:t>
      </w:r>
      <w:r w:rsidR="00B82587" w:rsidRPr="00B8258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82587"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5940425" cy="2501153"/>
            <wp:effectExtent l="0" t="0" r="3175" b="0"/>
            <wp:docPr id="21" name="Рисунок 21" descr="C:\Users\Александр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47D" w:rsidRPr="00BB247D" w:rsidRDefault="00BB247D" w:rsidP="00BB2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4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34E25C0" wp14:editId="380AF803">
                <wp:extent cx="304800" cy="304800"/>
                <wp:effectExtent l="0" t="0" r="0" b="0"/>
                <wp:docPr id="2" name="AutoShape 9" descr="Nakarte.me Что это и как им пользоваться?, изображение №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Nakarte.me Что это и как им пользоваться?, изображение №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r8NbmHgMAAB4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4. Печать карт</w:t>
      </w:r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Еще одна очень полезная возможность сайта nakarte.tk - печать карт. Бумажный носитель всегда надежнее электронного и, если вы хоть чуть-чуть умеете ориентироваться, еще и удобнее.</w:t>
      </w:r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Для того</w:t>
      </w:r>
      <w:proofErr w:type="gram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,</w:t>
      </w:r>
      <w:proofErr w:type="gram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чтобы распечатать карту:</w:t>
      </w:r>
    </w:p>
    <w:p w:rsidR="00BB247D" w:rsidRPr="00BB247D" w:rsidRDefault="00BB247D" w:rsidP="00BB247D">
      <w:pPr>
        <w:numPr>
          <w:ilvl w:val="0"/>
          <w:numId w:val="6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Нажмите кнопку «принтер» в левом нижнем углу сайта.</w:t>
      </w:r>
    </w:p>
    <w:p w:rsidR="00BB247D" w:rsidRPr="00BB247D" w:rsidRDefault="00BB247D" w:rsidP="00BB247D">
      <w:pPr>
        <w:numPr>
          <w:ilvl w:val="0"/>
          <w:numId w:val="6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Выберите масштаб и размер печати.</w:t>
      </w:r>
    </w:p>
    <w:p w:rsidR="00BB247D" w:rsidRPr="00BB247D" w:rsidRDefault="00BB247D" w:rsidP="00BB247D">
      <w:pPr>
        <w:numPr>
          <w:ilvl w:val="0"/>
          <w:numId w:val="6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Нажимая кнопки «лист+», создайте «развертку» — добавьте столько печатных листов вдоль трека или интересующей области, сколько вам нужно.</w:t>
      </w:r>
    </w:p>
    <w:p w:rsidR="00BB247D" w:rsidRPr="00BB247D" w:rsidRDefault="00BB247D" w:rsidP="00BB247D">
      <w:pPr>
        <w:numPr>
          <w:ilvl w:val="0"/>
          <w:numId w:val="6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Карта сохраняется в файл «.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pdf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» и распечатывается через любую программу просмотра «.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pdf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».</w:t>
      </w:r>
    </w:p>
    <w:p w:rsidR="00BB247D" w:rsidRPr="00BB247D" w:rsidRDefault="00BB247D" w:rsidP="00BB247D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Перед тем как печатать убедитесь, что масштаб карты и детализация карты вам подходит и удобна!</w:t>
      </w:r>
    </w:p>
    <w:p w:rsidR="00BB247D" w:rsidRPr="00BB247D" w:rsidRDefault="00BB247D" w:rsidP="00BB2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4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6ACA63C1" wp14:editId="7161CE2F">
                <wp:extent cx="304800" cy="304800"/>
                <wp:effectExtent l="0" t="0" r="0" b="0"/>
                <wp:docPr id="1" name="AutoShape 10" descr="Nakarte.me Что это и как им пользоваться?, изображение №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Nakarte.me Что это и как им пользоваться?, изображение №1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tAhx8dAwAAI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="00B82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3382"/>
            <wp:effectExtent l="0" t="0" r="3175" b="9525"/>
            <wp:docPr id="22" name="Рисунок 22" descr="C:\Users\Александр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На этом возможности сайте не заканчиваются! Пользуйтесь!</w:t>
      </w:r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Если у вас есть вопросы или предложения, их всегда можно задать по почте nakarte@nakarte.tk или через известную в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ММБшных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трейлраннерских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рогейнерских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кругах Аню Коробко и разработчика этого сайта, Сережу Орлова — её мужа.</w:t>
      </w:r>
    </w:p>
    <w:p w:rsidR="00BB247D" w:rsidRPr="00BB247D" w:rsidRDefault="00BB247D" w:rsidP="00BB247D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PS</w:t>
      </w:r>
      <w:proofErr w:type="gram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П</w:t>
      </w:r>
      <w:proofErr w:type="gram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ока мы готовили этот материал, появилась еще одна полезная функция - теперь </w:t>
      </w:r>
      <w:hyperlink r:id="rId15" w:tgtFrame="_blank" w:tooltip="http://Nakarte.tk" w:history="1">
        <w:r w:rsidRPr="00BB247D">
          <w:rPr>
            <w:rFonts w:ascii="Times New Roman" w:eastAsia="Times New Roman" w:hAnsi="Times New Roman" w:cs="Times New Roman"/>
            <w:color w:val="1D528F"/>
            <w:sz w:val="29"/>
            <w:szCs w:val="29"/>
            <w:u w:val="single"/>
            <w:lang w:eastAsia="ru-RU"/>
          </w:rPr>
          <w:t>Nakarte.tk</w:t>
        </w:r>
      </w:hyperlink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 умеет показывать текущее </w:t>
      </w:r>
      <w:proofErr w:type="spellStart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>положениие</w:t>
      </w:r>
      <w:proofErr w:type="spellEnd"/>
      <w:r w:rsidRPr="00BB247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(актуально для сайта, запущенного на смартфоне).</w:t>
      </w:r>
    </w:p>
    <w:p w:rsidR="00943A4D" w:rsidRDefault="00943A4D"/>
    <w:sectPr w:rsidR="00943A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66326"/>
    <w:multiLevelType w:val="multilevel"/>
    <w:tmpl w:val="FD901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D10079"/>
    <w:multiLevelType w:val="multilevel"/>
    <w:tmpl w:val="AC4C7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9B2EB3"/>
    <w:multiLevelType w:val="multilevel"/>
    <w:tmpl w:val="6DD27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377AFF"/>
    <w:multiLevelType w:val="multilevel"/>
    <w:tmpl w:val="A606B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D2393C"/>
    <w:multiLevelType w:val="multilevel"/>
    <w:tmpl w:val="DD325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E949C2"/>
    <w:multiLevelType w:val="multilevel"/>
    <w:tmpl w:val="9CAAA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CD9"/>
    <w:rsid w:val="0088221C"/>
    <w:rsid w:val="00943A4D"/>
    <w:rsid w:val="00B82587"/>
    <w:rsid w:val="00BB247D"/>
    <w:rsid w:val="00D70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6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8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3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67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24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6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1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0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95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5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7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07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48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8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6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46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7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8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6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52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0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1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3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vk.com/away.php?to=http%3A%2F%2FNakarte.tk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1123</Words>
  <Characters>6404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2020-03-29T12:56:00Z</dcterms:created>
  <dcterms:modified xsi:type="dcterms:W3CDTF">2020-03-29T13:08:00Z</dcterms:modified>
</cp:coreProperties>
</file>